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A4A8" w14:textId="039D60E3" w:rsidR="003E08BB" w:rsidRDefault="0062199B" w:rsidP="0062199B">
      <w:pPr>
        <w:jc w:val="center"/>
        <w:rPr>
          <w:sz w:val="32"/>
          <w:szCs w:val="32"/>
        </w:rPr>
      </w:pPr>
      <w:r>
        <w:rPr>
          <w:sz w:val="32"/>
          <w:szCs w:val="32"/>
        </w:rPr>
        <w:t>Year 3 and 4 Saints Rugby Festival</w:t>
      </w:r>
    </w:p>
    <w:p w14:paraId="479A8A01" w14:textId="21C21D27" w:rsidR="0062199B" w:rsidRDefault="0062199B" w:rsidP="0062199B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C119469" wp14:editId="2BBD8C75">
            <wp:extent cx="5731510" cy="4298950"/>
            <wp:effectExtent l="0" t="0" r="2540" b="6350"/>
            <wp:docPr id="1" name="Picture 1" descr="A group of kids in blue uniforms o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kids in blue uniforms on a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520EF" w14:textId="32D284EC" w:rsidR="0062199B" w:rsidRDefault="0062199B" w:rsidP="0062199B">
      <w:pPr>
        <w:jc w:val="center"/>
        <w:rPr>
          <w:sz w:val="32"/>
          <w:szCs w:val="32"/>
        </w:rPr>
      </w:pPr>
    </w:p>
    <w:p w14:paraId="51421A6A" w14:textId="517E033A" w:rsidR="0062199B" w:rsidRDefault="0062199B" w:rsidP="0062199B">
      <w:pPr>
        <w:jc w:val="center"/>
        <w:rPr>
          <w:sz w:val="32"/>
          <w:szCs w:val="32"/>
        </w:rPr>
      </w:pPr>
      <w:r>
        <w:rPr>
          <w:sz w:val="32"/>
          <w:szCs w:val="32"/>
        </w:rPr>
        <w:t>Congratulations to the Year 3 and 4 children for their amazing team effort, during the Saints Rugby Festival at Ruskin Drive.  They showed great team spirit and resilience during the day.</w:t>
      </w:r>
    </w:p>
    <w:p w14:paraId="6A4EAF3F" w14:textId="67A5E24B" w:rsidR="0062199B" w:rsidRDefault="0062199B" w:rsidP="0062199B">
      <w:pPr>
        <w:jc w:val="center"/>
        <w:rPr>
          <w:sz w:val="32"/>
          <w:szCs w:val="32"/>
        </w:rPr>
      </w:pPr>
    </w:p>
    <w:p w14:paraId="61E7525A" w14:textId="14B9BB87" w:rsidR="0062199B" w:rsidRPr="0062199B" w:rsidRDefault="0062199B" w:rsidP="0062199B">
      <w:pPr>
        <w:jc w:val="center"/>
        <w:rPr>
          <w:sz w:val="32"/>
          <w:szCs w:val="32"/>
        </w:rPr>
      </w:pPr>
      <w:r>
        <w:rPr>
          <w:sz w:val="32"/>
          <w:szCs w:val="32"/>
        </w:rPr>
        <w:t>Well done everyone!</w:t>
      </w:r>
    </w:p>
    <w:sectPr w:rsidR="0062199B" w:rsidRPr="00621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9B"/>
    <w:rsid w:val="003E08BB"/>
    <w:rsid w:val="0062199B"/>
    <w:rsid w:val="009533B9"/>
    <w:rsid w:val="00D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590C"/>
  <w15:chartTrackingRefBased/>
  <w15:docId w15:val="{D88EDEBB-4108-4D98-B465-E40DEFE2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St Helens Schools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Clayton</dc:creator>
  <cp:keywords/>
  <dc:description/>
  <cp:lastModifiedBy>Lisa Clayton</cp:lastModifiedBy>
  <cp:revision>1</cp:revision>
  <dcterms:created xsi:type="dcterms:W3CDTF">2024-04-26T07:07:00Z</dcterms:created>
  <dcterms:modified xsi:type="dcterms:W3CDTF">2024-04-26T07:10:00Z</dcterms:modified>
</cp:coreProperties>
</file>